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33F2D" w14:textId="77777777" w:rsidR="001D3657" w:rsidRDefault="00193FCD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BA981F5" wp14:editId="65ED8A38">
            <wp:simplePos x="0" y="0"/>
            <wp:positionH relativeFrom="margin">
              <wp:posOffset>57150</wp:posOffset>
            </wp:positionH>
            <wp:positionV relativeFrom="paragraph">
              <wp:posOffset>0</wp:posOffset>
            </wp:positionV>
            <wp:extent cx="342900" cy="514350"/>
            <wp:effectExtent l="0" t="0" r="0" b="0"/>
            <wp:wrapSquare wrapText="bothSides" distT="0" distB="0" distL="114300" distR="114300"/>
            <wp:docPr id="3" name="image1.jpg" descr="grb r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rb rs1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B6922" w14:textId="77777777" w:rsidR="001D3657" w:rsidRDefault="001D3657">
      <w:pPr>
        <w:rPr>
          <w:b/>
        </w:rPr>
      </w:pPr>
    </w:p>
    <w:p w14:paraId="7ADCF146" w14:textId="77777777" w:rsidR="001D3657" w:rsidRDefault="001D3657">
      <w:pPr>
        <w:rPr>
          <w:b/>
        </w:rPr>
      </w:pPr>
    </w:p>
    <w:p w14:paraId="092105EA" w14:textId="57A30E16" w:rsidR="001D3657" w:rsidRDefault="00193FCD">
      <w:pPr>
        <w:rPr>
          <w:b/>
        </w:rPr>
      </w:pPr>
      <w:r>
        <w:rPr>
          <w:b/>
        </w:rPr>
        <w:t xml:space="preserve">РЕПУБЛИКА СРБИЈА                                                                                                                            </w:t>
      </w:r>
    </w:p>
    <w:p w14:paraId="52ECA2AC" w14:textId="77777777" w:rsidR="001D3657" w:rsidRDefault="00193FCD">
      <w:pPr>
        <w:rPr>
          <w:b/>
        </w:rPr>
      </w:pPr>
      <w:r>
        <w:rPr>
          <w:b/>
        </w:rPr>
        <w:t>ОПШТИНА ЛАПОВО</w:t>
      </w:r>
    </w:p>
    <w:p w14:paraId="5B2970F5" w14:textId="77777777" w:rsidR="001D3657" w:rsidRDefault="00193FCD">
      <w:pPr>
        <w:rPr>
          <w:b/>
        </w:rPr>
      </w:pPr>
      <w:r>
        <w:rPr>
          <w:b/>
        </w:rPr>
        <w:t>ОПШТИНСКО ВЕЋЕ</w:t>
      </w:r>
    </w:p>
    <w:p w14:paraId="5FDF43FD" w14:textId="59697077" w:rsidR="001D3657" w:rsidRDefault="00193FCD">
      <w:pPr>
        <w:rPr>
          <w:b/>
        </w:rPr>
      </w:pPr>
      <w:r>
        <w:rPr>
          <w:b/>
        </w:rPr>
        <w:t xml:space="preserve">Број: </w:t>
      </w:r>
      <w:r w:rsidR="00507E3C" w:rsidRPr="00507E3C">
        <w:rPr>
          <w:b/>
        </w:rPr>
        <w:t>001664835 2026 08233 003 000 060 107</w:t>
      </w:r>
    </w:p>
    <w:p w14:paraId="13402AB6" w14:textId="1F90A603" w:rsidR="001D3657" w:rsidRDefault="00193FCD">
      <w:pPr>
        <w:rPr>
          <w:b/>
        </w:rPr>
      </w:pPr>
      <w:r>
        <w:rPr>
          <w:b/>
        </w:rPr>
        <w:t xml:space="preserve">Датум: </w:t>
      </w:r>
      <w:r w:rsidR="00507E3C">
        <w:rPr>
          <w:b/>
          <w:lang w:val="sr-Cyrl-RS"/>
        </w:rPr>
        <w:t>27. март</w:t>
      </w:r>
      <w:r w:rsidR="002707AD">
        <w:rPr>
          <w:b/>
          <w:lang w:val="sr-Cyrl-RS"/>
        </w:rPr>
        <w:t xml:space="preserve"> 2026</w:t>
      </w:r>
      <w:r>
        <w:rPr>
          <w:b/>
        </w:rPr>
        <w:t>. године</w:t>
      </w:r>
    </w:p>
    <w:p w14:paraId="1FB34DE1" w14:textId="77777777" w:rsidR="001D3657" w:rsidRDefault="00193FCD">
      <w:pPr>
        <w:rPr>
          <w:b/>
          <w:lang w:val="sr-Cyrl-RS"/>
        </w:rPr>
      </w:pPr>
      <w:r>
        <w:rPr>
          <w:b/>
        </w:rPr>
        <w:t>ЛАПОВО</w:t>
      </w:r>
    </w:p>
    <w:p w14:paraId="3CBF6856" w14:textId="77777777" w:rsidR="001D3657" w:rsidRDefault="001D3657">
      <w:pPr>
        <w:jc w:val="both"/>
      </w:pPr>
    </w:p>
    <w:p w14:paraId="16127C8B" w14:textId="22F96266" w:rsidR="001D3657" w:rsidRDefault="00193FCD">
      <w:pPr>
        <w:jc w:val="both"/>
        <w:rPr>
          <w:lang w:val="sr-Cyrl-RS"/>
        </w:rPr>
      </w:pPr>
      <w:r>
        <w:tab/>
        <w:t xml:space="preserve">На </w:t>
      </w:r>
      <w:r w:rsidRPr="006445B4">
        <w:t>основу члана 47. став 1. Закона о локалној самоуправи („Службени гласник РС“, број 129/07, 83/2014 – др.закон, 101/2016 – др.закон, 47/2018, 111/2021 – др.закон), члана 5</w:t>
      </w:r>
      <w:r w:rsidR="006445B4" w:rsidRPr="006445B4">
        <w:rPr>
          <w:lang w:val="sr-Cyrl-RS"/>
        </w:rPr>
        <w:t>7</w:t>
      </w:r>
      <w:r w:rsidRPr="006445B4">
        <w:t xml:space="preserve">. став 1. тачка </w:t>
      </w:r>
      <w:r w:rsidR="006445B4" w:rsidRPr="006445B4">
        <w:rPr>
          <w:lang w:val="sr-Cyrl-RS"/>
        </w:rPr>
        <w:t>6</w:t>
      </w:r>
      <w:r w:rsidRPr="006445B4">
        <w:t xml:space="preserve">. и члана </w:t>
      </w:r>
      <w:r w:rsidR="006445B4" w:rsidRPr="006445B4">
        <w:rPr>
          <w:lang w:val="sr-Cyrl-RS"/>
        </w:rPr>
        <w:t>62</w:t>
      </w:r>
      <w:r w:rsidRPr="006445B4">
        <w:t xml:space="preserve">. став 1. Статута </w:t>
      </w:r>
      <w:r w:rsidR="00690199" w:rsidRPr="006445B4">
        <w:rPr>
          <w:lang w:val="sr-Cyrl-RS"/>
        </w:rPr>
        <w:t>о</w:t>
      </w:r>
      <w:r w:rsidRPr="006445B4">
        <w:t>пштине</w:t>
      </w:r>
      <w:r>
        <w:t xml:space="preserve"> Лапово („Службени гласник општине Лапово“, број </w:t>
      </w:r>
      <w:r w:rsidR="002707AD">
        <w:rPr>
          <w:lang w:val="sr-Cyrl-RS"/>
        </w:rPr>
        <w:t>13/25</w:t>
      </w:r>
      <w:r>
        <w:t>) и члана 15. Пословника о раду Општинског већа општине  Лапово („Службени гласник општине Лапово“, број 14/20)</w:t>
      </w:r>
    </w:p>
    <w:p w14:paraId="4B3E856F" w14:textId="77777777" w:rsidR="004D2C59" w:rsidRPr="004D2C59" w:rsidRDefault="004D2C59">
      <w:pPr>
        <w:jc w:val="both"/>
        <w:rPr>
          <w:lang w:val="sr-Cyrl-RS"/>
        </w:rPr>
      </w:pPr>
    </w:p>
    <w:p w14:paraId="6EEF63D3" w14:textId="77777777" w:rsidR="001D3657" w:rsidRDefault="00193FCD">
      <w:pPr>
        <w:jc w:val="center"/>
        <w:rPr>
          <w:b/>
        </w:rPr>
      </w:pPr>
      <w:r>
        <w:rPr>
          <w:b/>
        </w:rPr>
        <w:t xml:space="preserve">САЗИВАМ </w:t>
      </w:r>
    </w:p>
    <w:p w14:paraId="70D585E4" w14:textId="15794E91" w:rsidR="001D3657" w:rsidRDefault="00D550AA">
      <w:pPr>
        <w:jc w:val="center"/>
        <w:rPr>
          <w:b/>
          <w:lang w:val="sr-Cyrl-RS"/>
        </w:rPr>
      </w:pPr>
      <w:r>
        <w:rPr>
          <w:b/>
          <w:lang w:val="sr-Cyrl-RS"/>
        </w:rPr>
        <w:t>4</w:t>
      </w:r>
      <w:r w:rsidR="00BC5985">
        <w:rPr>
          <w:b/>
          <w:lang w:val="en-US"/>
        </w:rPr>
        <w:t>9</w:t>
      </w:r>
      <w:r>
        <w:rPr>
          <w:b/>
        </w:rPr>
        <w:t>. СЕДНИЦУ ОПШТИНСКОГ ВЕЋА ОПШТИНЕ ЛАПОВО</w:t>
      </w:r>
    </w:p>
    <w:p w14:paraId="4E8C3D7F" w14:textId="77777777" w:rsidR="004E73A7" w:rsidRPr="004E73A7" w:rsidRDefault="004E73A7">
      <w:pPr>
        <w:jc w:val="center"/>
        <w:rPr>
          <w:b/>
          <w:lang w:val="sr-Cyrl-RS"/>
        </w:rPr>
      </w:pPr>
    </w:p>
    <w:p w14:paraId="4CFE3957" w14:textId="1ACE7F4D" w:rsidR="001D3657" w:rsidRDefault="00193FCD">
      <w:pPr>
        <w:jc w:val="both"/>
      </w:pPr>
      <w:r>
        <w:tab/>
        <w:t>Седница ће бити одржана дана</w:t>
      </w:r>
      <w:r>
        <w:rPr>
          <w:b/>
        </w:rPr>
        <w:t xml:space="preserve"> </w:t>
      </w:r>
      <w:r w:rsidR="00507E3C">
        <w:rPr>
          <w:b/>
          <w:lang w:val="sr-Cyrl-RS"/>
        </w:rPr>
        <w:t>3</w:t>
      </w:r>
      <w:r w:rsidR="00503B7D">
        <w:rPr>
          <w:b/>
          <w:lang w:val="sr-Cyrl-RS"/>
        </w:rPr>
        <w:t>0</w:t>
      </w:r>
      <w:r w:rsidR="00E65D21">
        <w:rPr>
          <w:b/>
          <w:lang w:val="sr-Cyrl-RS"/>
        </w:rPr>
        <w:t xml:space="preserve">. </w:t>
      </w:r>
      <w:r w:rsidR="00503B7D">
        <w:rPr>
          <w:b/>
          <w:lang w:val="sr-Cyrl-RS"/>
        </w:rPr>
        <w:t>март</w:t>
      </w:r>
      <w:r w:rsidR="00E65D21">
        <w:rPr>
          <w:b/>
          <w:lang w:val="sr-Cyrl-RS"/>
        </w:rPr>
        <w:t>а</w:t>
      </w:r>
      <w:r>
        <w:rPr>
          <w:b/>
        </w:rPr>
        <w:t xml:space="preserve"> 202</w:t>
      </w:r>
      <w:r w:rsidR="002707AD">
        <w:rPr>
          <w:b/>
          <w:lang w:val="sr-Cyrl-RS"/>
        </w:rPr>
        <w:t>6</w:t>
      </w:r>
      <w:r>
        <w:rPr>
          <w:b/>
        </w:rPr>
        <w:t>. г</w:t>
      </w:r>
      <w:r w:rsidRPr="00503B7D">
        <w:rPr>
          <w:b/>
        </w:rPr>
        <w:t>одине (</w:t>
      </w:r>
      <w:r w:rsidR="006115EC" w:rsidRPr="00503B7D">
        <w:rPr>
          <w:b/>
          <w:lang w:val="sr-Cyrl-RS"/>
        </w:rPr>
        <w:t>П</w:t>
      </w:r>
      <w:r w:rsidR="00507E3C">
        <w:rPr>
          <w:b/>
          <w:lang w:val="sr-Cyrl-RS"/>
        </w:rPr>
        <w:t>ОНЕДЕЉ</w:t>
      </w:r>
      <w:r w:rsidR="006115EC" w:rsidRPr="00503B7D">
        <w:rPr>
          <w:b/>
          <w:lang w:val="sr-Cyrl-RS"/>
        </w:rPr>
        <w:t>АК</w:t>
      </w:r>
      <w:r w:rsidR="00936B0B" w:rsidRPr="00503B7D">
        <w:rPr>
          <w:b/>
          <w:lang w:val="sr-Cyrl-RS"/>
        </w:rPr>
        <w:t>)</w:t>
      </w:r>
      <w:r w:rsidRPr="00503B7D">
        <w:rPr>
          <w:b/>
        </w:rPr>
        <w:t xml:space="preserve"> са почетком у </w:t>
      </w:r>
      <w:r w:rsidR="00507E3C">
        <w:rPr>
          <w:b/>
          <w:lang w:val="sr-Cyrl-RS"/>
        </w:rPr>
        <w:t>10</w:t>
      </w:r>
      <w:r w:rsidRPr="00503B7D">
        <w:rPr>
          <w:b/>
        </w:rPr>
        <w:t xml:space="preserve"> часова </w:t>
      </w:r>
      <w:r w:rsidRPr="00503B7D">
        <w:t xml:space="preserve">у </w:t>
      </w:r>
      <w:r w:rsidR="00503B7D" w:rsidRPr="00503B7D">
        <w:rPr>
          <w:lang w:val="sr-Cyrl-RS"/>
        </w:rPr>
        <w:t>сали Скупштине</w:t>
      </w:r>
      <w:r w:rsidR="00A476CC" w:rsidRPr="00503B7D">
        <w:rPr>
          <w:lang w:val="sr-Cyrl-RS"/>
        </w:rPr>
        <w:t xml:space="preserve"> општине</w:t>
      </w:r>
      <w:r w:rsidR="00A476CC" w:rsidRPr="00503B7D">
        <w:t xml:space="preserve"> </w:t>
      </w:r>
      <w:r w:rsidRPr="00503B7D">
        <w:t>Лапово, ул. Његошева</w:t>
      </w:r>
      <w:r>
        <w:t xml:space="preserve"> бр. 18</w:t>
      </w:r>
      <w:r w:rsidR="00A476CC">
        <w:rPr>
          <w:lang w:val="sr-Cyrl-RS"/>
        </w:rPr>
        <w:t>, Лапово</w:t>
      </w:r>
      <w:r>
        <w:t>.</w:t>
      </w:r>
    </w:p>
    <w:p w14:paraId="4FEA9C57" w14:textId="77777777" w:rsidR="001D3657" w:rsidRDefault="001D3657">
      <w:pPr>
        <w:jc w:val="both"/>
      </w:pPr>
    </w:p>
    <w:p w14:paraId="767C985C" w14:textId="77777777" w:rsidR="001D3657" w:rsidRDefault="00193FCD">
      <w:pPr>
        <w:ind w:firstLine="720"/>
        <w:rPr>
          <w:lang w:val="sr-Cyrl-RS"/>
        </w:rPr>
      </w:pPr>
      <w:r>
        <w:t>За седницу предлажем следећи</w:t>
      </w:r>
    </w:p>
    <w:p w14:paraId="58DB052F" w14:textId="77777777" w:rsidR="008B4E64" w:rsidRPr="008B4E64" w:rsidRDefault="008B4E64">
      <w:pPr>
        <w:ind w:firstLine="720"/>
        <w:rPr>
          <w:lang w:val="sr-Cyrl-RS"/>
        </w:rPr>
      </w:pPr>
    </w:p>
    <w:p w14:paraId="56519072" w14:textId="532C80F8" w:rsidR="001D3657" w:rsidRDefault="00193FCD">
      <w:pPr>
        <w:jc w:val="center"/>
        <w:rPr>
          <w:b/>
          <w:lang w:val="sr-Cyrl-RS"/>
        </w:rPr>
      </w:pPr>
      <w:r>
        <w:rPr>
          <w:b/>
        </w:rPr>
        <w:t>Д Н Е В Н И   Р Е Д</w:t>
      </w:r>
    </w:p>
    <w:p w14:paraId="00A493E9" w14:textId="4F5FF09C" w:rsidR="00211E81" w:rsidRPr="00211E81" w:rsidRDefault="00211E81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Усвајање записника </w:t>
      </w:r>
      <w:r w:rsidR="006A5277">
        <w:rPr>
          <w:b/>
          <w:lang w:val="sr-Cyrl-RS"/>
        </w:rPr>
        <w:t>с</w:t>
      </w:r>
      <w:r>
        <w:rPr>
          <w:b/>
          <w:lang w:val="sr-Cyrl-RS"/>
        </w:rPr>
        <w:t xml:space="preserve">а </w:t>
      </w:r>
      <w:r w:rsidR="003E67C1">
        <w:rPr>
          <w:b/>
          <w:lang w:val="sr-Cyrl-RS"/>
        </w:rPr>
        <w:t>4</w:t>
      </w:r>
      <w:r w:rsidR="00507E3C">
        <w:rPr>
          <w:b/>
          <w:lang w:val="sr-Cyrl-RS"/>
        </w:rPr>
        <w:t>8</w:t>
      </w:r>
      <w:r w:rsidR="002707AD">
        <w:rPr>
          <w:b/>
          <w:lang w:val="sr-Cyrl-RS"/>
        </w:rPr>
        <w:t xml:space="preserve">. </w:t>
      </w:r>
      <w:r>
        <w:rPr>
          <w:b/>
          <w:lang w:val="sr-Cyrl-RS"/>
        </w:rPr>
        <w:t xml:space="preserve">седнице </w:t>
      </w:r>
    </w:p>
    <w:p w14:paraId="2DA40FF5" w14:textId="77777777" w:rsidR="006115EC" w:rsidRPr="006115EC" w:rsidRDefault="006115EC" w:rsidP="006115EC">
      <w:pPr>
        <w:jc w:val="both"/>
        <w:rPr>
          <w:bCs/>
          <w:lang w:val="sr-Cyrl-RS" w:eastAsia="sr-Latn-CS"/>
        </w:rPr>
      </w:pPr>
    </w:p>
    <w:p w14:paraId="6C518B26" w14:textId="3D91905F" w:rsidR="00120AF7" w:rsidRPr="00175BE0" w:rsidRDefault="00873C67" w:rsidP="00120AF7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Доношење Решења о употреби средстава текуће буџетске резерве</w:t>
      </w:r>
    </w:p>
    <w:p w14:paraId="471DCC36" w14:textId="5C46C226" w:rsidR="00120AF7" w:rsidRDefault="00120AF7" w:rsidP="00CD50D5">
      <w:pPr>
        <w:ind w:left="709" w:firstLine="709"/>
        <w:jc w:val="both"/>
        <w:rPr>
          <w:bCs/>
          <w:color w:val="000000"/>
          <w:lang w:val="sr-Cyrl-RS" w:eastAsia="x-none"/>
        </w:rPr>
      </w:pPr>
      <w:r w:rsidRPr="00175BE0">
        <w:rPr>
          <w:bCs/>
          <w:color w:val="000000"/>
          <w:lang w:val="sr-Cyrl-RS" w:eastAsia="x-none"/>
        </w:rPr>
        <w:t>Известилац : Марија Миличић, руководитељка Одељења за буџет и финансије</w:t>
      </w:r>
    </w:p>
    <w:p w14:paraId="2F985BA0" w14:textId="77777777" w:rsidR="00120AF7" w:rsidRPr="00120AF7" w:rsidRDefault="00120AF7" w:rsidP="00120AF7">
      <w:pPr>
        <w:rPr>
          <w:bCs/>
          <w:color w:val="000000"/>
          <w:lang w:val="sr-Cyrl-RS" w:eastAsia="x-none"/>
        </w:rPr>
      </w:pPr>
    </w:p>
    <w:p w14:paraId="5149E3A0" w14:textId="144A564F" w:rsidR="004D3AD9" w:rsidRPr="00175BE0" w:rsidRDefault="00873C67" w:rsidP="00EF5719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Доношење Решења о промени апропријације</w:t>
      </w:r>
    </w:p>
    <w:p w14:paraId="7E47F95E" w14:textId="03B91E44" w:rsidR="004D3AD9" w:rsidRDefault="004D3AD9" w:rsidP="004D3AD9">
      <w:pPr>
        <w:ind w:left="1440"/>
        <w:rPr>
          <w:bCs/>
          <w:color w:val="000000"/>
          <w:lang w:val="sr-Cyrl-RS" w:eastAsia="x-none"/>
        </w:rPr>
      </w:pPr>
      <w:r w:rsidRPr="00175BE0">
        <w:rPr>
          <w:bCs/>
          <w:color w:val="000000"/>
          <w:lang w:val="sr-Cyrl-RS" w:eastAsia="x-none"/>
        </w:rPr>
        <w:t xml:space="preserve">Известилац: </w:t>
      </w:r>
      <w:r w:rsidR="00873C67" w:rsidRPr="00873C67">
        <w:rPr>
          <w:bCs/>
          <w:color w:val="000000"/>
          <w:lang w:val="sr-Cyrl-RS" w:eastAsia="x-none"/>
        </w:rPr>
        <w:t>Марија Миличић, руководитељка Одељења за буџет и финансије</w:t>
      </w:r>
    </w:p>
    <w:p w14:paraId="5989CB43" w14:textId="77777777" w:rsidR="004D3AD9" w:rsidRPr="004D3AD9" w:rsidRDefault="004D3AD9" w:rsidP="004D3AD9">
      <w:pPr>
        <w:rPr>
          <w:bCs/>
          <w:color w:val="000000"/>
          <w:lang w:val="sr-Cyrl-RS" w:eastAsia="x-none"/>
        </w:rPr>
      </w:pPr>
    </w:p>
    <w:p w14:paraId="7BDF76E0" w14:textId="7A62A4FC" w:rsidR="008B4E64" w:rsidRDefault="008B4E64" w:rsidP="008B4E64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8B4E64">
        <w:rPr>
          <w:bCs/>
          <w:color w:val="000000"/>
          <w:lang w:val="sr-Cyrl-RS" w:eastAsia="x-none"/>
        </w:rPr>
        <w:t>Доношење Решења о давању сагласности на Списак приоритетних јавних површина (локалних и некатегорисаних путева и др. јавних површина) на</w:t>
      </w:r>
      <w:r>
        <w:rPr>
          <w:bCs/>
          <w:color w:val="000000"/>
          <w:lang w:val="sr-Cyrl-RS" w:eastAsia="x-none"/>
        </w:rPr>
        <w:t xml:space="preserve"> </w:t>
      </w:r>
      <w:r w:rsidRPr="008B4E64">
        <w:rPr>
          <w:bCs/>
          <w:color w:val="000000"/>
          <w:lang w:val="sr-Cyrl-RS" w:eastAsia="x-none"/>
        </w:rPr>
        <w:t>територији општине Лапово на којима је потребно извршити санацију и реконструкциј</w:t>
      </w:r>
      <w:r>
        <w:rPr>
          <w:bCs/>
          <w:color w:val="000000"/>
          <w:lang w:val="sr-Cyrl-RS" w:eastAsia="x-none"/>
        </w:rPr>
        <w:t>у</w:t>
      </w:r>
    </w:p>
    <w:p w14:paraId="4D15F265" w14:textId="0655FBED" w:rsidR="008B4E64" w:rsidRDefault="008B4E64" w:rsidP="008B4E64">
      <w:pPr>
        <w:pStyle w:val="ListParagraph"/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Известилац: Марко Вељковић, председник Комисије</w:t>
      </w:r>
    </w:p>
    <w:p w14:paraId="665341A6" w14:textId="77777777" w:rsidR="008B4E64" w:rsidRPr="008B4E64" w:rsidRDefault="008B4E64" w:rsidP="008B4E64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32AA1634" w14:textId="1E609FCE" w:rsidR="00EF5719" w:rsidRPr="00EF5719" w:rsidRDefault="00873C67" w:rsidP="00EF5719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Доношење Правилника о измени Правилника</w:t>
      </w:r>
      <w:r w:rsidRPr="00873C67">
        <w:t xml:space="preserve"> </w:t>
      </w:r>
      <w:r w:rsidRPr="00873C67">
        <w:rPr>
          <w:bCs/>
          <w:color w:val="000000"/>
          <w:lang w:val="sr-Cyrl-RS" w:eastAsia="x-none"/>
        </w:rPr>
        <w:t>о критеријумима и поступку доделе средстава удружењима за реализовање програма од јавног интереса</w:t>
      </w:r>
    </w:p>
    <w:p w14:paraId="422295B1" w14:textId="279ECB13" w:rsidR="00EF5719" w:rsidRPr="00EF5719" w:rsidRDefault="00EF5719" w:rsidP="00EF5719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EF5719">
        <w:rPr>
          <w:bCs/>
          <w:color w:val="000000"/>
          <w:lang w:val="sr-Cyrl-RS" w:eastAsia="x-none"/>
        </w:rPr>
        <w:t xml:space="preserve">Известилац : </w:t>
      </w:r>
      <w:r w:rsidR="00873C67">
        <w:rPr>
          <w:bCs/>
          <w:color w:val="000000"/>
          <w:lang w:val="sr-Cyrl-RS" w:eastAsia="x-none"/>
        </w:rPr>
        <w:t>Сузана Јанићијевић, секретарка СО</w:t>
      </w:r>
    </w:p>
    <w:p w14:paraId="06B2E342" w14:textId="43D5881C" w:rsidR="00EF5719" w:rsidRPr="00EF5719" w:rsidRDefault="00EF5719" w:rsidP="00EF5719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6ECBCD47" w14:textId="51FC9B15" w:rsidR="001D3657" w:rsidRPr="00F81020" w:rsidRDefault="00193FCD" w:rsidP="004D78FD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4D78FD">
        <w:rPr>
          <w:color w:val="000000"/>
        </w:rPr>
        <w:t>Текућа питања</w:t>
      </w:r>
    </w:p>
    <w:p w14:paraId="6D0DA6B3" w14:textId="77777777" w:rsidR="00F81020" w:rsidRDefault="00F81020" w:rsidP="00F81020">
      <w:pPr>
        <w:pStyle w:val="ListParagraph"/>
        <w:ind w:left="659"/>
        <w:rPr>
          <w:color w:val="000000"/>
          <w:lang w:val="sr-Cyrl-RS"/>
        </w:rPr>
      </w:pPr>
    </w:p>
    <w:p w14:paraId="275B79A7" w14:textId="77777777" w:rsidR="004D2C59" w:rsidRDefault="004D2C59" w:rsidP="00CD3A77">
      <w:pPr>
        <w:widowControl w:val="0"/>
        <w:tabs>
          <w:tab w:val="left" w:pos="709"/>
        </w:tabs>
        <w:rPr>
          <w:b/>
          <w:lang w:val="sr-Latn-RS"/>
        </w:rPr>
      </w:pPr>
    </w:p>
    <w:p w14:paraId="1B8F1368" w14:textId="060FCDEC" w:rsidR="001D3657" w:rsidRDefault="00193FCD">
      <w:pPr>
        <w:widowControl w:val="0"/>
        <w:tabs>
          <w:tab w:val="left" w:pos="709"/>
        </w:tabs>
        <w:jc w:val="right"/>
        <w:rPr>
          <w:b/>
        </w:rPr>
      </w:pPr>
      <w:r>
        <w:rPr>
          <w:b/>
        </w:rPr>
        <w:t>ПРЕДСЕДНИК</w:t>
      </w:r>
    </w:p>
    <w:p w14:paraId="5AE844F0" w14:textId="77777777" w:rsidR="001D3657" w:rsidRDefault="00193FCD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</w:rPr>
      </w:pPr>
      <w:r>
        <w:rPr>
          <w:b/>
          <w:color w:val="000000"/>
        </w:rPr>
        <w:t>Бобан Миличић</w:t>
      </w:r>
    </w:p>
    <w:sectPr w:rsidR="001D3657" w:rsidSect="008B4E64">
      <w:pgSz w:w="11906" w:h="16838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54D87A2E"/>
    <w:lvl w:ilvl="0">
      <w:start w:val="1"/>
      <w:numFmt w:val="decimal"/>
      <w:lvlText w:val="%1."/>
      <w:lvlJc w:val="left"/>
      <w:pPr>
        <w:ind w:left="659" w:hanging="375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0357D"/>
    <w:multiLevelType w:val="hybridMultilevel"/>
    <w:tmpl w:val="99BA1986"/>
    <w:lvl w:ilvl="0" w:tplc="C14AD172">
      <w:start w:val="28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CF67C31"/>
    <w:multiLevelType w:val="multilevel"/>
    <w:tmpl w:val="93FA5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5BC478B"/>
    <w:multiLevelType w:val="multilevel"/>
    <w:tmpl w:val="DBF255C4"/>
    <w:lvl w:ilvl="0">
      <w:start w:val="1"/>
      <w:numFmt w:val="decimal"/>
      <w:lvlText w:val="%1."/>
      <w:lvlJc w:val="left"/>
      <w:pPr>
        <w:ind w:left="659" w:hanging="374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F4966"/>
    <w:multiLevelType w:val="hybridMultilevel"/>
    <w:tmpl w:val="A34C3E28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683736">
    <w:abstractNumId w:val="3"/>
  </w:num>
  <w:num w:numId="2" w16cid:durableId="2037541255">
    <w:abstractNumId w:val="2"/>
  </w:num>
  <w:num w:numId="3" w16cid:durableId="1158766800">
    <w:abstractNumId w:val="0"/>
  </w:num>
  <w:num w:numId="4" w16cid:durableId="1902055675">
    <w:abstractNumId w:val="4"/>
  </w:num>
  <w:num w:numId="5" w16cid:durableId="2032543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4790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657"/>
    <w:rsid w:val="0000050B"/>
    <w:rsid w:val="00001DB6"/>
    <w:rsid w:val="00010BE8"/>
    <w:rsid w:val="000531B9"/>
    <w:rsid w:val="00057D6D"/>
    <w:rsid w:val="000804DB"/>
    <w:rsid w:val="00084FAF"/>
    <w:rsid w:val="00086890"/>
    <w:rsid w:val="00087849"/>
    <w:rsid w:val="000928E4"/>
    <w:rsid w:val="000952A8"/>
    <w:rsid w:val="00097608"/>
    <w:rsid w:val="000B1814"/>
    <w:rsid w:val="000B501F"/>
    <w:rsid w:val="000C4B05"/>
    <w:rsid w:val="000C4B45"/>
    <w:rsid w:val="000D4582"/>
    <w:rsid w:val="000E3590"/>
    <w:rsid w:val="000F478C"/>
    <w:rsid w:val="001134CF"/>
    <w:rsid w:val="00120AF7"/>
    <w:rsid w:val="001575D1"/>
    <w:rsid w:val="0016677B"/>
    <w:rsid w:val="00175BE0"/>
    <w:rsid w:val="00191D6E"/>
    <w:rsid w:val="00193FCD"/>
    <w:rsid w:val="00197E06"/>
    <w:rsid w:val="001A351C"/>
    <w:rsid w:val="001B0160"/>
    <w:rsid w:val="001D314C"/>
    <w:rsid w:val="001D3657"/>
    <w:rsid w:val="001E651C"/>
    <w:rsid w:val="00211E81"/>
    <w:rsid w:val="00216ADF"/>
    <w:rsid w:val="002334FB"/>
    <w:rsid w:val="0025055A"/>
    <w:rsid w:val="002707AD"/>
    <w:rsid w:val="0027159C"/>
    <w:rsid w:val="00282D45"/>
    <w:rsid w:val="002A1AF9"/>
    <w:rsid w:val="002B1B54"/>
    <w:rsid w:val="002B2849"/>
    <w:rsid w:val="002B48A1"/>
    <w:rsid w:val="002B72B0"/>
    <w:rsid w:val="002C0DA8"/>
    <w:rsid w:val="002E08B1"/>
    <w:rsid w:val="002E3D2F"/>
    <w:rsid w:val="002E5E6D"/>
    <w:rsid w:val="002F1686"/>
    <w:rsid w:val="00307620"/>
    <w:rsid w:val="00310976"/>
    <w:rsid w:val="0037028D"/>
    <w:rsid w:val="0037071C"/>
    <w:rsid w:val="00371647"/>
    <w:rsid w:val="00384878"/>
    <w:rsid w:val="003865F6"/>
    <w:rsid w:val="00390570"/>
    <w:rsid w:val="003A2A40"/>
    <w:rsid w:val="003A5016"/>
    <w:rsid w:val="003A5556"/>
    <w:rsid w:val="003A70B1"/>
    <w:rsid w:val="003B6281"/>
    <w:rsid w:val="003C3378"/>
    <w:rsid w:val="003D3C9D"/>
    <w:rsid w:val="003E588F"/>
    <w:rsid w:val="003E67C1"/>
    <w:rsid w:val="003F26A9"/>
    <w:rsid w:val="004226ED"/>
    <w:rsid w:val="00433E3B"/>
    <w:rsid w:val="004505BA"/>
    <w:rsid w:val="00476508"/>
    <w:rsid w:val="0048305B"/>
    <w:rsid w:val="004967E6"/>
    <w:rsid w:val="004B248B"/>
    <w:rsid w:val="004B358C"/>
    <w:rsid w:val="004C733B"/>
    <w:rsid w:val="004D2C59"/>
    <w:rsid w:val="004D3AD9"/>
    <w:rsid w:val="004D3F8D"/>
    <w:rsid w:val="004D78FD"/>
    <w:rsid w:val="004E4483"/>
    <w:rsid w:val="004E73A7"/>
    <w:rsid w:val="004F3DA8"/>
    <w:rsid w:val="00503B7D"/>
    <w:rsid w:val="00507E3C"/>
    <w:rsid w:val="00536B3D"/>
    <w:rsid w:val="00544AB4"/>
    <w:rsid w:val="00555D0F"/>
    <w:rsid w:val="005910F6"/>
    <w:rsid w:val="005971D1"/>
    <w:rsid w:val="005A5F49"/>
    <w:rsid w:val="005C48DC"/>
    <w:rsid w:val="005D4271"/>
    <w:rsid w:val="005D4697"/>
    <w:rsid w:val="005E5B1D"/>
    <w:rsid w:val="00602A3B"/>
    <w:rsid w:val="006110FC"/>
    <w:rsid w:val="006115EC"/>
    <w:rsid w:val="0063176A"/>
    <w:rsid w:val="00640CFC"/>
    <w:rsid w:val="0064261A"/>
    <w:rsid w:val="006445B4"/>
    <w:rsid w:val="0064466C"/>
    <w:rsid w:val="00654DFC"/>
    <w:rsid w:val="00681900"/>
    <w:rsid w:val="00681923"/>
    <w:rsid w:val="00690199"/>
    <w:rsid w:val="006A10E4"/>
    <w:rsid w:val="006A5277"/>
    <w:rsid w:val="006C55E7"/>
    <w:rsid w:val="006C643F"/>
    <w:rsid w:val="006D19DE"/>
    <w:rsid w:val="006D6AD3"/>
    <w:rsid w:val="006E61A1"/>
    <w:rsid w:val="006F0872"/>
    <w:rsid w:val="00701C62"/>
    <w:rsid w:val="00744B03"/>
    <w:rsid w:val="00766F33"/>
    <w:rsid w:val="007723CF"/>
    <w:rsid w:val="00774049"/>
    <w:rsid w:val="00793176"/>
    <w:rsid w:val="007A1C44"/>
    <w:rsid w:val="007A4E81"/>
    <w:rsid w:val="007B136E"/>
    <w:rsid w:val="007B2330"/>
    <w:rsid w:val="007E66EB"/>
    <w:rsid w:val="007F00BD"/>
    <w:rsid w:val="00800B93"/>
    <w:rsid w:val="00815F92"/>
    <w:rsid w:val="008409D2"/>
    <w:rsid w:val="00841FB6"/>
    <w:rsid w:val="008555C0"/>
    <w:rsid w:val="008633F3"/>
    <w:rsid w:val="00873C67"/>
    <w:rsid w:val="00873DD9"/>
    <w:rsid w:val="00880F17"/>
    <w:rsid w:val="0088582C"/>
    <w:rsid w:val="008922EB"/>
    <w:rsid w:val="00894152"/>
    <w:rsid w:val="008A4E38"/>
    <w:rsid w:val="008B4E64"/>
    <w:rsid w:val="008F4725"/>
    <w:rsid w:val="008F4F0B"/>
    <w:rsid w:val="008F6BA7"/>
    <w:rsid w:val="00936B0B"/>
    <w:rsid w:val="009450AF"/>
    <w:rsid w:val="00951F14"/>
    <w:rsid w:val="009536CC"/>
    <w:rsid w:val="00954B17"/>
    <w:rsid w:val="00970FE3"/>
    <w:rsid w:val="00971503"/>
    <w:rsid w:val="00975100"/>
    <w:rsid w:val="00976D7A"/>
    <w:rsid w:val="0098459E"/>
    <w:rsid w:val="0099386B"/>
    <w:rsid w:val="009A6935"/>
    <w:rsid w:val="009B752D"/>
    <w:rsid w:val="009F2312"/>
    <w:rsid w:val="009F4ECE"/>
    <w:rsid w:val="009F56B2"/>
    <w:rsid w:val="009F5739"/>
    <w:rsid w:val="00A03AE2"/>
    <w:rsid w:val="00A04246"/>
    <w:rsid w:val="00A1461B"/>
    <w:rsid w:val="00A25542"/>
    <w:rsid w:val="00A476CC"/>
    <w:rsid w:val="00A53866"/>
    <w:rsid w:val="00A6782F"/>
    <w:rsid w:val="00A754C9"/>
    <w:rsid w:val="00A76AF7"/>
    <w:rsid w:val="00A77534"/>
    <w:rsid w:val="00A837F6"/>
    <w:rsid w:val="00AA3E0A"/>
    <w:rsid w:val="00AA73FF"/>
    <w:rsid w:val="00AB00E3"/>
    <w:rsid w:val="00AB682D"/>
    <w:rsid w:val="00AC02D7"/>
    <w:rsid w:val="00AC4738"/>
    <w:rsid w:val="00AD119D"/>
    <w:rsid w:val="00AE7E7B"/>
    <w:rsid w:val="00B06B1F"/>
    <w:rsid w:val="00B12300"/>
    <w:rsid w:val="00B24D23"/>
    <w:rsid w:val="00B47738"/>
    <w:rsid w:val="00B53BEC"/>
    <w:rsid w:val="00B55D6D"/>
    <w:rsid w:val="00B777C7"/>
    <w:rsid w:val="00B77D6C"/>
    <w:rsid w:val="00B85C54"/>
    <w:rsid w:val="00BA19D1"/>
    <w:rsid w:val="00BA782A"/>
    <w:rsid w:val="00BB7135"/>
    <w:rsid w:val="00BC5985"/>
    <w:rsid w:val="00C04294"/>
    <w:rsid w:val="00C07371"/>
    <w:rsid w:val="00C16093"/>
    <w:rsid w:val="00C1711E"/>
    <w:rsid w:val="00C23FE4"/>
    <w:rsid w:val="00C26FDD"/>
    <w:rsid w:val="00C63E63"/>
    <w:rsid w:val="00C75670"/>
    <w:rsid w:val="00C809D7"/>
    <w:rsid w:val="00C93392"/>
    <w:rsid w:val="00CB2439"/>
    <w:rsid w:val="00CD3A77"/>
    <w:rsid w:val="00CD50D5"/>
    <w:rsid w:val="00CE3AE9"/>
    <w:rsid w:val="00D13A5D"/>
    <w:rsid w:val="00D2283F"/>
    <w:rsid w:val="00D322B0"/>
    <w:rsid w:val="00D4528A"/>
    <w:rsid w:val="00D550AA"/>
    <w:rsid w:val="00D60961"/>
    <w:rsid w:val="00D62EAC"/>
    <w:rsid w:val="00D75A75"/>
    <w:rsid w:val="00D7680C"/>
    <w:rsid w:val="00D80B64"/>
    <w:rsid w:val="00D83B3D"/>
    <w:rsid w:val="00D92EBB"/>
    <w:rsid w:val="00DA345E"/>
    <w:rsid w:val="00DC0FF7"/>
    <w:rsid w:val="00DC46D8"/>
    <w:rsid w:val="00DD25FA"/>
    <w:rsid w:val="00DD3041"/>
    <w:rsid w:val="00DD4309"/>
    <w:rsid w:val="00DE14F1"/>
    <w:rsid w:val="00DF6BFC"/>
    <w:rsid w:val="00E00263"/>
    <w:rsid w:val="00E03B37"/>
    <w:rsid w:val="00E17872"/>
    <w:rsid w:val="00E20173"/>
    <w:rsid w:val="00E477FD"/>
    <w:rsid w:val="00E54058"/>
    <w:rsid w:val="00E56273"/>
    <w:rsid w:val="00E65D21"/>
    <w:rsid w:val="00E73DA2"/>
    <w:rsid w:val="00E9138E"/>
    <w:rsid w:val="00EA094F"/>
    <w:rsid w:val="00ED0E1A"/>
    <w:rsid w:val="00ED7A71"/>
    <w:rsid w:val="00EF5719"/>
    <w:rsid w:val="00F032DA"/>
    <w:rsid w:val="00F13754"/>
    <w:rsid w:val="00F54EBC"/>
    <w:rsid w:val="00F55C51"/>
    <w:rsid w:val="00F56B18"/>
    <w:rsid w:val="00F66E8E"/>
    <w:rsid w:val="00F7397E"/>
    <w:rsid w:val="00F7689B"/>
    <w:rsid w:val="00F77C97"/>
    <w:rsid w:val="00F81020"/>
    <w:rsid w:val="00F84347"/>
    <w:rsid w:val="00F965EB"/>
    <w:rsid w:val="00FA1387"/>
    <w:rsid w:val="00FB0767"/>
    <w:rsid w:val="00FB0F98"/>
    <w:rsid w:val="00FB42C3"/>
    <w:rsid w:val="00FB6F93"/>
    <w:rsid w:val="00FC4C1B"/>
    <w:rsid w:val="00FC7A2B"/>
    <w:rsid w:val="00FE4979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D3C5C"/>
  <w15:docId w15:val="{29948F48-2D01-4B65-8304-6DD99648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r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ind w:right="5"/>
      <w:jc w:val="center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  <w:style w:type="paragraph" w:customStyle="1" w:styleId="Default">
    <w:name w:val="Default"/>
    <w:rsid w:val="0008738E"/>
    <w:pPr>
      <w:autoSpaceDE w:val="0"/>
      <w:autoSpaceDN w:val="0"/>
      <w:adjustRightInd w:val="0"/>
    </w:pPr>
    <w:rPr>
      <w:color w:val="000000"/>
    </w:rPr>
  </w:style>
  <w:style w:type="numbering" w:customStyle="1" w:styleId="CurrentList1">
    <w:name w:val="Current List1"/>
    <w:uiPriority w:val="99"/>
    <w:rsid w:val="0065190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qF4yppEWnV7EOkBVxQmdf7uYg==">CgMxLjA4AHIhMUkxN0J5SC00RTlNWWwtOEtzakRGa3NQbk5GMUtlMXJP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Nestor</dc:creator>
  <cp:lastModifiedBy>Suzana Janićijević</cp:lastModifiedBy>
  <cp:revision>33</cp:revision>
  <cp:lastPrinted>2026-03-27T12:45:00Z</cp:lastPrinted>
  <dcterms:created xsi:type="dcterms:W3CDTF">2026-02-10T10:01:00Z</dcterms:created>
  <dcterms:modified xsi:type="dcterms:W3CDTF">2026-03-30T05:07:00Z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